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3028A" w14:textId="72CDA279"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заявление на участие в ЕГЭ</w:t>
      </w:r>
      <w:r w:rsidR="00AF7ECA">
        <w:rPr>
          <w:rFonts w:ascii="Times New Roman" w:hAnsi="Times New Roman" w:cs="Times New Roman"/>
          <w:i/>
          <w:sz w:val="16"/>
          <w:szCs w:val="16"/>
        </w:rPr>
        <w:t xml:space="preserve"> после 1 февраля 2023</w:t>
      </w:r>
      <w:r w:rsidR="00FC6C3C">
        <w:rPr>
          <w:rFonts w:ascii="Times New Roman" w:hAnsi="Times New Roman" w:cs="Times New Roman"/>
          <w:i/>
          <w:sz w:val="16"/>
          <w:szCs w:val="16"/>
        </w:rPr>
        <w:t xml:space="preserve"> года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704539CD" w14:textId="77777777" w:rsidR="005B3503" w:rsidRDefault="00045A31" w:rsidP="00045A31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для ВПЛ, обучающихся СПО и ИОО</w:t>
      </w:r>
    </w:p>
    <w:p w14:paraId="3FB6185F" w14:textId="77777777" w:rsidR="00045A31" w:rsidRDefault="007B580E" w:rsidP="001D097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1D0977" w:rsidRPr="00045A31">
        <w:rPr>
          <w:rFonts w:ascii="Times New Roman" w:hAnsi="Times New Roman" w:cs="Times New Roman"/>
          <w:b/>
        </w:rPr>
        <w:t>города Москвы</w:t>
      </w:r>
      <w:r w:rsidR="001D09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47D1C73B" w14:textId="77777777" w:rsidR="00045A31" w:rsidRPr="00FC6C3C" w:rsidRDefault="00045A31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55D510A7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69ECB7EC" w14:textId="77777777" w:rsidR="00045A31" w:rsidRPr="00045A31" w:rsidRDefault="00045A31" w:rsidP="00045A31">
      <w:pPr>
        <w:spacing w:after="0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8C7F86A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8D0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F34101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5B423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08005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02B51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EA343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E2A57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F2542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93C73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E81C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D50E8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9C029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1C9D7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D0ED9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3879A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9FB86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73601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39AC5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96688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35609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A92001B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7937098B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AE0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8256BC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A449A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A1A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B6602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92B20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C54B1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DF0EF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4F0B8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7916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62EC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0599F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10DB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A930E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C4EF1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145C6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28E31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9C816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1D586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D48D2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F76228A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10EACF1F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7EA8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A8C906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8BF5E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65FB9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715A5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A3CC4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E1297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01B53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91F52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76511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112E6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2EF45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60D19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56B2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F98F2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F5199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6E2A01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23CEE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C5FB4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4631A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B18A5BD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B9B1675" w14:textId="77777777" w:rsidR="000D3EA8" w:rsidRPr="00FC6C3C" w:rsidRDefault="000D3EA8" w:rsidP="00DC784D">
      <w:pPr>
        <w:spacing w:after="0" w:line="240" w:lineRule="atLeast"/>
        <w:ind w:right="-143"/>
        <w:rPr>
          <w:rFonts w:ascii="Times New Roman" w:hAnsi="Times New Roman"/>
          <w:sz w:val="8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29BB5C0B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B95555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B54A8" w14:textId="77777777" w:rsid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прошлых лет</w:t>
            </w:r>
          </w:p>
        </w:tc>
      </w:tr>
    </w:tbl>
    <w:p w14:paraId="13C6CF84" w14:textId="77777777" w:rsidR="0024013E" w:rsidRPr="000379F1" w:rsidRDefault="00337007" w:rsidP="0024013E">
      <w:pPr>
        <w:spacing w:after="0" w:line="240" w:lineRule="atLeast"/>
        <w:ind w:right="-143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2C029A23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D13B34C" w14:textId="77777777" w:rsidR="0024013E" w:rsidRPr="000D3EA8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25B3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 по образовательным программам среднего профессионального образования</w:t>
            </w:r>
          </w:p>
        </w:tc>
      </w:tr>
    </w:tbl>
    <w:p w14:paraId="7ADFF0ED" w14:textId="77777777" w:rsidR="0024013E" w:rsidRPr="000379F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10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37E33B1A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C2AA77C" w14:textId="77777777"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835C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обучающийся, получающий среднее </w:t>
            </w:r>
            <w:r w:rsidR="00661D24">
              <w:rPr>
                <w:rFonts w:ascii="Times New Roman" w:hAnsi="Times New Roman"/>
                <w:sz w:val="24"/>
                <w:szCs w:val="24"/>
              </w:rPr>
              <w:t>общее образование в иностранной образовательной</w:t>
            </w:r>
          </w:p>
        </w:tc>
      </w:tr>
    </w:tbl>
    <w:p w14:paraId="235F364E" w14:textId="77777777" w:rsidR="00337007" w:rsidRDefault="00337007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61D24">
        <w:rPr>
          <w:rFonts w:ascii="Times New Roman" w:hAnsi="Times New Roman"/>
          <w:sz w:val="24"/>
          <w:szCs w:val="24"/>
        </w:rPr>
        <w:t xml:space="preserve">             организации</w:t>
      </w:r>
    </w:p>
    <w:p w14:paraId="16B30A5B" w14:textId="77777777" w:rsidR="0024013E" w:rsidRDefault="00337007" w:rsidP="0024013E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6DA10B7D" w14:textId="77777777" w:rsidR="00045A31" w:rsidRPr="0024013E" w:rsidRDefault="0024013E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5642B0B9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57827BDA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06A19774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6417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0D9997C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86117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FCA5C1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13B001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F8597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A34C8C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607226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ABEC3E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36E0E5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02829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FC7E33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264E70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3FF27B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EA4931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AAAD45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03C024E" w14:textId="77777777" w:rsidR="000D3EA8" w:rsidRPr="00FC6C3C" w:rsidRDefault="000D3EA8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24013E" w14:paraId="1CAD8091" w14:textId="77777777" w:rsidTr="0024013E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1931108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14:paraId="0A54BD21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</w:tcPr>
          <w:p w14:paraId="6FE85CE7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40410BFA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753DD4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</w:tcPr>
          <w:p w14:paraId="1ED1B6D9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6E606B96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0C41A6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653F1CFF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41485C78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104EC6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14:paraId="5CAAB9F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729FEDC" w14:textId="77777777" w:rsidR="0024013E" w:rsidRPr="00FC6C3C" w:rsidRDefault="0024013E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60234E" w14:paraId="35C71C3E" w14:textId="77777777" w:rsidTr="0060234E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32300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2C02921D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79AC3793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14:paraId="5EDD08D2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14:paraId="60A85B65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14:paraId="3293353D" w14:textId="77777777" w:rsidR="0060234E" w:rsidRPr="000379F1" w:rsidRDefault="0060234E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60234E" w14:paraId="749F2B2A" w14:textId="77777777" w:rsidTr="0060234E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14:paraId="546E4046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14:paraId="24A4927A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940C04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9DCA0C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5D0AF9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7AB96B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27F1DF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76D419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B3A5FE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F3ABC2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110AF1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DD94BE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14:paraId="2DA02B05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947EDFC" w14:textId="77777777" w:rsidR="0060234E" w:rsidRPr="00661D24" w:rsidRDefault="00661D24" w:rsidP="0060234E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60234E" w:rsidRPr="00661D24">
        <w:rPr>
          <w:rFonts w:ascii="Times New Roman" w:hAnsi="Times New Roman" w:cs="Times New Roman"/>
          <w:i/>
          <w:sz w:val="16"/>
          <w:szCs w:val="16"/>
        </w:rPr>
        <w:t>(при наличии)</w:t>
      </w:r>
    </w:p>
    <w:p w14:paraId="77819C9C" w14:textId="77777777" w:rsidR="0060234E" w:rsidRPr="000379F1" w:rsidRDefault="0060234E" w:rsidP="0060234E">
      <w:pPr>
        <w:spacing w:after="0"/>
        <w:rPr>
          <w:rFonts w:ascii="Times New Roman" w:hAnsi="Times New Roman" w:cs="Times New Roman"/>
          <w:sz w:val="8"/>
        </w:rPr>
      </w:pPr>
    </w:p>
    <w:p w14:paraId="4261F220" w14:textId="4CEC07A0" w:rsidR="0060234E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234E">
        <w:rPr>
          <w:rFonts w:ascii="Times New Roman" w:hAnsi="Times New Roman" w:cs="Times New Roman"/>
          <w:b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69D18667" w14:textId="77777777" w:rsidR="00AF7ECA" w:rsidRDefault="00AF7ECA" w:rsidP="00AF7E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Административный округ города Москвы по месту проживания:</w:t>
      </w:r>
    </w:p>
    <w:p w14:paraId="261E05B9" w14:textId="77777777" w:rsidR="00AF7ECA" w:rsidRDefault="00AF7ECA" w:rsidP="00AF7ECA">
      <w:pPr>
        <w:spacing w:after="0"/>
        <w:rPr>
          <w:rFonts w:ascii="Times New Roman" w:hAnsi="Times New Roman" w:cs="Times New Roman"/>
          <w:b/>
          <w:sz w:val="8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1417"/>
        <w:gridCol w:w="454"/>
        <w:gridCol w:w="1560"/>
        <w:gridCol w:w="454"/>
        <w:gridCol w:w="1417"/>
        <w:gridCol w:w="454"/>
        <w:gridCol w:w="1329"/>
        <w:gridCol w:w="454"/>
        <w:gridCol w:w="1360"/>
        <w:gridCol w:w="454"/>
        <w:gridCol w:w="895"/>
      </w:tblGrid>
      <w:tr w:rsidR="00AF7ECA" w14:paraId="05263026" w14:textId="77777777" w:rsidTr="00AF7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4326" w14:textId="77777777" w:rsidR="00AF7ECA" w:rsidRDefault="00AF7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F30ACE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604B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6506D1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D82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2A82F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099D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C8D25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BEB9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E4A9D4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ЮВАО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624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E21AAD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ЮАО</w:t>
            </w:r>
          </w:p>
        </w:tc>
      </w:tr>
      <w:tr w:rsidR="00AF7ECA" w14:paraId="59FB6639" w14:textId="77777777" w:rsidTr="00AF7ECA">
        <w:trPr>
          <w:trHeight w:val="70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1D85B" w14:textId="77777777" w:rsidR="00AF7ECA" w:rsidRDefault="00AF7E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A5D787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A1FEC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B77E52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5E49C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CFFFD4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6229C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16BA962A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F746B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4C1F853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05E9E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C1AC4C3" w14:textId="77777777" w:rsidR="00AF7ECA" w:rsidRDefault="00AF7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7ECA" w14:paraId="71ED2DD7" w14:textId="77777777" w:rsidTr="00AF7E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C70" w14:textId="77777777" w:rsidR="00AF7ECA" w:rsidRDefault="00AF7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EBA575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25D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2B332D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1392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96BA27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5C95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CA7FB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ЗелАО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8BB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F2A1E4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724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36BC92" w14:textId="77777777" w:rsidR="00AF7ECA" w:rsidRDefault="00AF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</w:tr>
    </w:tbl>
    <w:p w14:paraId="6700BCB1" w14:textId="77777777" w:rsidR="00AF7ECA" w:rsidRPr="00AF7ECA" w:rsidRDefault="00AF7ECA" w:rsidP="0060234E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14:paraId="42928D5E" w14:textId="77777777" w:rsidR="0060234E" w:rsidRPr="00FC6C3C" w:rsidRDefault="0060234E" w:rsidP="0060234E">
      <w:pPr>
        <w:spacing w:after="0"/>
        <w:rPr>
          <w:rFonts w:ascii="Times New Roman" w:hAnsi="Times New Roman" w:cs="Times New Roman"/>
          <w:b/>
          <w:sz w:val="10"/>
          <w:szCs w:val="24"/>
        </w:rPr>
      </w:pPr>
    </w:p>
    <w:p w14:paraId="0B461D87" w14:textId="4D83A55C" w:rsidR="0042636C" w:rsidRDefault="0042636C" w:rsidP="00426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Документ, подтверждающий освоение образовательных программ среднего общего образования:</w:t>
      </w:r>
    </w:p>
    <w:p w14:paraId="1BE7775F" w14:textId="77777777" w:rsidR="0042636C" w:rsidRPr="00AF7ECA" w:rsidRDefault="0042636C" w:rsidP="0042636C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14:paraId="19DB3B40" w14:textId="77777777" w:rsidR="0042636C" w:rsidRDefault="0042636C" w:rsidP="00426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региона____________________________________________________________________</w:t>
      </w:r>
    </w:p>
    <w:p w14:paraId="0A7CC186" w14:textId="77777777" w:rsidR="0042636C" w:rsidRPr="00AF7ECA" w:rsidRDefault="0042636C" w:rsidP="0042636C">
      <w:pPr>
        <w:spacing w:after="0"/>
        <w:rPr>
          <w:rFonts w:ascii="Times New Roman" w:hAnsi="Times New Roman" w:cs="Times New Roman"/>
          <w:b/>
          <w:sz w:val="8"/>
          <w:szCs w:val="24"/>
        </w:rPr>
      </w:pPr>
    </w:p>
    <w:p w14:paraId="6F18D8CA" w14:textId="77777777" w:rsidR="0042636C" w:rsidRDefault="0042636C" w:rsidP="00426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дата выдачи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2741B68B" w14:textId="77777777" w:rsidR="0042636C" w:rsidRDefault="0042636C" w:rsidP="0042636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(наименование документа)</w:t>
      </w:r>
    </w:p>
    <w:p w14:paraId="1F04C166" w14:textId="77777777" w:rsidR="00BC7011" w:rsidRPr="000379F1" w:rsidRDefault="00BC7011" w:rsidP="0042636C">
      <w:pPr>
        <w:spacing w:after="0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661D24" w14:paraId="18A476C5" w14:textId="77777777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147C23C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14:paraId="7976165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4244ABAD" w14:textId="307FD8C7" w:rsidR="00661D24" w:rsidRPr="00027AE8" w:rsidRDefault="00661D24" w:rsidP="009748DC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</w:t>
            </w:r>
            <w:r w:rsidR="009748DC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  <w:tc>
          <w:tcPr>
            <w:tcW w:w="535" w:type="dxa"/>
          </w:tcPr>
          <w:p w14:paraId="5F7AE72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0903E007" w14:textId="33AC2781" w:rsidR="00661D24" w:rsidRPr="00027AE8" w:rsidRDefault="00661D24" w:rsidP="009748DC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</w:t>
            </w: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чно-заочн</w:t>
            </w:r>
            <w:r w:rsidR="009748DC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  <w:tc>
          <w:tcPr>
            <w:tcW w:w="535" w:type="dxa"/>
          </w:tcPr>
          <w:p w14:paraId="74B619D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14:paraId="090B7C19" w14:textId="6E745834" w:rsidR="00661D24" w:rsidRPr="00027AE8" w:rsidRDefault="00661D24" w:rsidP="009748DC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</w:t>
            </w:r>
            <w:r w:rsidR="009748DC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</w:tr>
    </w:tbl>
    <w:p w14:paraId="786D1311" w14:textId="77777777" w:rsidR="00661D24" w:rsidRPr="004B1449" w:rsidRDefault="00661D24" w:rsidP="00661D24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661D24" w14:paraId="5AF713B7" w14:textId="77777777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0B81798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1FD76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3D968BF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семейное </w:t>
            </w: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образование</w:t>
            </w:r>
          </w:p>
        </w:tc>
        <w:tc>
          <w:tcPr>
            <w:tcW w:w="535" w:type="dxa"/>
          </w:tcPr>
          <w:p w14:paraId="53835F0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71E0DFD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14:paraId="53BC35B6" w14:textId="77777777" w:rsidR="00661D24" w:rsidRPr="00AF7ECA" w:rsidRDefault="00661D24" w:rsidP="00BC7011">
      <w:pPr>
        <w:spacing w:after="0"/>
        <w:jc w:val="center"/>
        <w:rPr>
          <w:rFonts w:ascii="Times New Roman" w:hAnsi="Times New Roman" w:cs="Times New Roman"/>
          <w:b/>
          <w:sz w:val="8"/>
          <w:szCs w:val="28"/>
        </w:rPr>
      </w:pPr>
    </w:p>
    <w:p w14:paraId="766565F9" w14:textId="77777777" w:rsidR="0060234E" w:rsidRPr="003E5226" w:rsidRDefault="00DC784D" w:rsidP="00BC70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7011" w:rsidRPr="003E5226">
        <w:rPr>
          <w:rFonts w:ascii="Times New Roman" w:hAnsi="Times New Roman" w:cs="Times New Roman"/>
          <w:sz w:val="24"/>
          <w:szCs w:val="24"/>
        </w:rPr>
        <w:t xml:space="preserve">рошу зарегистрировать меня </w:t>
      </w:r>
      <w:r w:rsidR="001D0977">
        <w:rPr>
          <w:rFonts w:ascii="Times New Roman" w:hAnsi="Times New Roman" w:cs="Times New Roman"/>
          <w:sz w:val="24"/>
          <w:szCs w:val="24"/>
        </w:rPr>
        <w:t>на участие</w:t>
      </w:r>
      <w:r w:rsidR="00BC7011" w:rsidRPr="003E5226">
        <w:rPr>
          <w:rFonts w:ascii="Times New Roman" w:hAnsi="Times New Roman" w:cs="Times New Roman"/>
          <w:sz w:val="24"/>
          <w:szCs w:val="24"/>
        </w:rPr>
        <w:t xml:space="preserve"> в </w:t>
      </w:r>
      <w:r w:rsidR="00BC7011" w:rsidRPr="007B580E">
        <w:rPr>
          <w:rFonts w:ascii="Times New Roman" w:hAnsi="Times New Roman" w:cs="Times New Roman"/>
          <w:b/>
          <w:sz w:val="24"/>
          <w:szCs w:val="24"/>
        </w:rPr>
        <w:t>едином государственном экзамене</w:t>
      </w:r>
      <w:r w:rsidR="00BC7011" w:rsidRPr="003E5226">
        <w:rPr>
          <w:rFonts w:ascii="Times New Roman" w:hAnsi="Times New Roman" w:cs="Times New Roman"/>
          <w:sz w:val="24"/>
          <w:szCs w:val="24"/>
        </w:rPr>
        <w:t xml:space="preserve"> по следующим учебным предметам</w:t>
      </w:r>
      <w:r w:rsidR="00BC7011" w:rsidRPr="003E522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768" w:type="dxa"/>
        <w:tblLayout w:type="fixed"/>
        <w:tblLook w:val="01E0" w:firstRow="1" w:lastRow="1" w:firstColumn="1" w:lastColumn="1" w:noHBand="0" w:noVBand="0"/>
      </w:tblPr>
      <w:tblGrid>
        <w:gridCol w:w="3823"/>
        <w:gridCol w:w="1561"/>
        <w:gridCol w:w="3825"/>
        <w:gridCol w:w="1559"/>
      </w:tblGrid>
      <w:tr w:rsidR="00BC7011" w:rsidRPr="005323F9" w14:paraId="7E0076C0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0003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4FD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65D8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155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</w:tr>
      <w:tr w:rsidR="00BC7011" w:rsidRPr="00F4369F" w14:paraId="281B6980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B1E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4154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B10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 xml:space="preserve">Английский язык </w:t>
            </w:r>
            <w:r w:rsidR="001D0977" w:rsidRPr="00BC7011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9EEB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5EF261F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1BF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Математика (профильный уровень)</w:t>
            </w:r>
            <w:r w:rsidR="001D0977" w:rsidRPr="00BC7011">
              <w:rPr>
                <w:rFonts w:ascii="Times New Roman" w:hAnsi="Times New Roman" w:cs="Times New Roman"/>
                <w:lang w:eastAsia="ru-RU"/>
              </w:rPr>
              <w:t>**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248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A8D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74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314D1825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4741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A3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4D1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</w:t>
            </w:r>
            <w:r w:rsidR="001D0977" w:rsidRPr="00BC7011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D4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168FF4A9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0B7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39C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406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DBF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7A6347AE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BCEE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Информатика и ИКТ</w:t>
            </w:r>
            <w:r w:rsidR="001D0977">
              <w:rPr>
                <w:rFonts w:ascii="Times New Roman" w:hAnsi="Times New Roman" w:cs="Times New Roman"/>
                <w:lang w:eastAsia="ru-RU"/>
              </w:rPr>
              <w:t>****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F8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089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  <w:r w:rsidR="001D0977" w:rsidRPr="00BC7011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AD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877FA57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E5E8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D5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AD0A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1D6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541DA3C6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AF27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2F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6E92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  <w:r w:rsidR="001D0977" w:rsidRPr="00BC7011">
              <w:rPr>
                <w:rFonts w:ascii="Times New Roman" w:hAnsi="Times New Roman" w:cs="Times New Roman"/>
                <w:spacing w:val="-6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5CB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D988569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B368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5367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803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AA1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0296BF18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CF28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0C58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6B81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4"/>
                <w:lang w:eastAsia="ru-RU"/>
              </w:rPr>
              <w:t>Китайский язык</w:t>
            </w:r>
            <w:r w:rsidR="001D0977" w:rsidRPr="00BC7011">
              <w:rPr>
                <w:rFonts w:ascii="Times New Roman" w:hAnsi="Times New Roman" w:cs="Times New Roman"/>
                <w:spacing w:val="-4"/>
                <w:lang w:eastAsia="ru-RU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E0B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142BBAFB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C00D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5B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2D8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D7F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14:paraId="6CB0DA7D" w14:textId="77777777" w:rsidR="00BC7011" w:rsidRPr="007B580E" w:rsidRDefault="00BC7011" w:rsidP="007B580E">
      <w:pPr>
        <w:spacing w:after="0" w:line="240" w:lineRule="auto"/>
        <w:ind w:hanging="142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5F1D3E">
        <w:rPr>
          <w:rFonts w:ascii="Times New Roman" w:hAnsi="Times New Roman" w:cs="Times New Roman"/>
          <w:i/>
          <w:spacing w:val="-4"/>
          <w:sz w:val="32"/>
          <w:szCs w:val="32"/>
        </w:rPr>
        <w:t>*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>Укажите «</w:t>
      </w:r>
      <w:r w:rsidRPr="005F1D3E">
        <w:rPr>
          <w:rFonts w:ascii="Times New Roman" w:hAnsi="Times New Roman" w:cs="Times New Roman"/>
          <w:b/>
          <w:i/>
          <w:spacing w:val="-4"/>
          <w:sz w:val="18"/>
          <w:szCs w:val="18"/>
        </w:rPr>
        <w:t>ДОСР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 xml:space="preserve">для выбора досрочного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>периода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>, «</w:t>
      </w:r>
      <w:r w:rsidRPr="005F1D3E">
        <w:rPr>
          <w:rFonts w:ascii="Times New Roman" w:hAnsi="Times New Roman" w:cs="Times New Roman"/>
          <w:b/>
          <w:i/>
          <w:spacing w:val="-4"/>
          <w:sz w:val="18"/>
          <w:szCs w:val="18"/>
        </w:rPr>
        <w:t>ОСН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-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>основного периода.</w:t>
      </w:r>
    </w:p>
    <w:p w14:paraId="302BF071" w14:textId="77777777" w:rsidR="003F2465" w:rsidRDefault="00BC7011" w:rsidP="003F2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0E76">
        <w:rPr>
          <w:rFonts w:ascii="Times New Roman" w:hAnsi="Times New Roman" w:cs="Times New Roman"/>
          <w:b/>
          <w:sz w:val="28"/>
          <w:szCs w:val="28"/>
        </w:rPr>
        <w:lastRenderedPageBreak/>
        <w:t>*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DF1803" w:rsidRPr="00DF1803">
        <w:rPr>
          <w:rFonts w:ascii="Times New Roman" w:hAnsi="Times New Roman" w:cs="Times New Roman"/>
          <w:sz w:val="20"/>
          <w:szCs w:val="20"/>
        </w:rPr>
        <w:t>Ре</w:t>
      </w:r>
      <w:r w:rsidR="00DF1803">
        <w:rPr>
          <w:rFonts w:ascii="Times New Roman" w:hAnsi="Times New Roman" w:cs="Times New Roman"/>
          <w:sz w:val="20"/>
          <w:szCs w:val="20"/>
        </w:rPr>
        <w:t>зультаты</w:t>
      </w:r>
      <w:r w:rsidR="00661D24">
        <w:rPr>
          <w:rFonts w:ascii="Times New Roman" w:hAnsi="Times New Roman" w:cs="Times New Roman"/>
          <w:sz w:val="20"/>
          <w:szCs w:val="20"/>
        </w:rPr>
        <w:t xml:space="preserve"> ЕГЭ</w:t>
      </w:r>
      <w:r w:rsidR="00DF1803">
        <w:rPr>
          <w:rFonts w:ascii="Times New Roman" w:hAnsi="Times New Roman" w:cs="Times New Roman"/>
          <w:sz w:val="20"/>
          <w:szCs w:val="20"/>
        </w:rPr>
        <w:t xml:space="preserve"> по математике профильного уровня</w:t>
      </w:r>
      <w:r w:rsidR="003E5226">
        <w:rPr>
          <w:rFonts w:ascii="Times New Roman" w:hAnsi="Times New Roman" w:cs="Times New Roman"/>
          <w:sz w:val="20"/>
          <w:szCs w:val="20"/>
        </w:rPr>
        <w:t xml:space="preserve"> признаются </w:t>
      </w:r>
      <w:r w:rsidR="00DF1803">
        <w:rPr>
          <w:rFonts w:ascii="Times New Roman" w:hAnsi="Times New Roman" w:cs="Times New Roman"/>
          <w:sz w:val="20"/>
          <w:szCs w:val="20"/>
        </w:rPr>
        <w:t xml:space="preserve">в качестве результатов вступительных испытаний по математике при приеме на обучение по образовательным программам высшего образования – программам </w:t>
      </w:r>
      <w:proofErr w:type="spellStart"/>
      <w:r w:rsidR="00DF1803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="00DF1803">
        <w:rPr>
          <w:rFonts w:ascii="Times New Roman" w:hAnsi="Times New Roman" w:cs="Times New Roman"/>
          <w:sz w:val="20"/>
          <w:szCs w:val="20"/>
        </w:rPr>
        <w:t xml:space="preserve"> и программам </w:t>
      </w:r>
      <w:proofErr w:type="spellStart"/>
      <w:r w:rsidR="00DF1803"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 w:rsidR="00DF1803">
        <w:rPr>
          <w:rFonts w:ascii="Times New Roman" w:hAnsi="Times New Roman" w:cs="Times New Roman"/>
          <w:sz w:val="20"/>
          <w:szCs w:val="20"/>
        </w:rPr>
        <w:t xml:space="preserve"> – в образовательные организации высшего образования.</w:t>
      </w:r>
    </w:p>
    <w:p w14:paraId="5BF9C83B" w14:textId="0E45B7BC" w:rsidR="003F2465" w:rsidRPr="003F2465" w:rsidRDefault="00BC7011" w:rsidP="003F2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0E76">
        <w:rPr>
          <w:rFonts w:ascii="Times New Roman" w:hAnsi="Times New Roman" w:cs="Times New Roman"/>
          <w:b/>
          <w:sz w:val="28"/>
          <w:szCs w:val="28"/>
        </w:rPr>
        <w:t>**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3F2465">
        <w:rPr>
          <w:rFonts w:ascii="Times New Roman" w:hAnsi="Times New Roman" w:cs="Times New Roman"/>
          <w:sz w:val="20"/>
          <w:szCs w:val="20"/>
        </w:rPr>
        <w:t xml:space="preserve">ЕГЭ по иностранным языкам в письменной и устной формах проходят в разные дни. </w:t>
      </w:r>
      <w:bookmarkStart w:id="0" w:name="_GoBack"/>
      <w:bookmarkEnd w:id="0"/>
      <w:r w:rsidR="003F2465">
        <w:rPr>
          <w:rFonts w:ascii="Times New Roman" w:hAnsi="Times New Roman" w:cs="Times New Roman"/>
          <w:sz w:val="20"/>
          <w:szCs w:val="20"/>
        </w:rPr>
        <w:t>Результаты по иностранным языкам письменной и устной части, полученные в разные годы, не суммируются.</w:t>
      </w:r>
    </w:p>
    <w:p w14:paraId="7C856AAB" w14:textId="2298D395" w:rsidR="00664D13" w:rsidRPr="00DF2DDD" w:rsidRDefault="00664D13" w:rsidP="003F2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0E76">
        <w:rPr>
          <w:rFonts w:ascii="Times New Roman" w:hAnsi="Times New Roman" w:cs="Times New Roman"/>
          <w:b/>
          <w:sz w:val="28"/>
          <w:szCs w:val="28"/>
        </w:rPr>
        <w:t>**</w:t>
      </w:r>
      <w:r>
        <w:rPr>
          <w:rFonts w:ascii="Times New Roman" w:hAnsi="Times New Roman" w:cs="Times New Roman"/>
          <w:b/>
          <w:sz w:val="28"/>
          <w:szCs w:val="28"/>
        </w:rPr>
        <w:t>**</w:t>
      </w:r>
      <w:r w:rsidRPr="00DF2DDD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>
        <w:rPr>
          <w:rFonts w:ascii="Times New Roman" w:hAnsi="Times New Roman" w:cs="Times New Roman"/>
          <w:sz w:val="20"/>
          <w:szCs w:val="20"/>
        </w:rPr>
        <w:t>письмом Федеральной службы по надзору в сфере образования и науки от 28.01.2021 №10-21 ЕГЭ по информатике и ИКТ проводится в компьютерной форме с использованием специализированного программного обеспечения.</w:t>
      </w:r>
    </w:p>
    <w:p w14:paraId="255A1058" w14:textId="77777777" w:rsidR="00664D13" w:rsidRPr="00664D13" w:rsidRDefault="00664D13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"/>
          <w:szCs w:val="20"/>
        </w:rPr>
      </w:pPr>
    </w:p>
    <w:p w14:paraId="0B31BAF1" w14:textId="77777777" w:rsidR="007B580E" w:rsidRPr="000379F1" w:rsidRDefault="007B580E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4"/>
          <w:szCs w:val="20"/>
        </w:rPr>
      </w:pPr>
    </w:p>
    <w:p w14:paraId="0DDD6128" w14:textId="77777777" w:rsidR="007B580E" w:rsidRDefault="007B580E" w:rsidP="007B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невозможностью подать заявление в установленные сроки п</w:t>
      </w:r>
      <w:r w:rsidR="00A33553">
        <w:rPr>
          <w:rFonts w:ascii="Times New Roman" w:hAnsi="Times New Roman" w:cs="Times New Roman"/>
          <w:sz w:val="24"/>
          <w:szCs w:val="24"/>
        </w:rPr>
        <w:t>о причине</w:t>
      </w:r>
      <w:r w:rsidR="00D31AC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A33553" w14:paraId="6B1C211A" w14:textId="77777777" w:rsidTr="00FC6C3C">
        <w:tc>
          <w:tcPr>
            <w:tcW w:w="10915" w:type="dxa"/>
          </w:tcPr>
          <w:p w14:paraId="00E4F874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6B94FBCD" w14:textId="77777777" w:rsidTr="00FC6C3C">
        <w:tc>
          <w:tcPr>
            <w:tcW w:w="10915" w:type="dxa"/>
          </w:tcPr>
          <w:p w14:paraId="312ECDAC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2D25BD1F" w14:textId="77777777" w:rsidTr="00FC6C3C">
        <w:tc>
          <w:tcPr>
            <w:tcW w:w="10915" w:type="dxa"/>
          </w:tcPr>
          <w:p w14:paraId="4D8CC9C7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5A92E913" w14:textId="77777777" w:rsidTr="00FC6C3C">
        <w:tc>
          <w:tcPr>
            <w:tcW w:w="10915" w:type="dxa"/>
          </w:tcPr>
          <w:p w14:paraId="1BD52255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3025347F" w14:textId="77777777" w:rsidTr="00FC6C3C">
        <w:tc>
          <w:tcPr>
            <w:tcW w:w="10915" w:type="dxa"/>
          </w:tcPr>
          <w:p w14:paraId="510461B5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7D46E5" w14:textId="77777777" w:rsidR="00BC7011" w:rsidRPr="000379F1" w:rsidRDefault="00BC7011" w:rsidP="000379F1">
      <w:pPr>
        <w:rPr>
          <w:sz w:val="2"/>
        </w:rPr>
      </w:pPr>
    </w:p>
    <w:p w14:paraId="0D157A77" w14:textId="77777777" w:rsidR="00BC7011" w:rsidRPr="003774EC" w:rsidRDefault="00BC7011" w:rsidP="00BC7011">
      <w:pPr>
        <w:spacing w:before="240"/>
        <w:jc w:val="both"/>
        <w:rPr>
          <w:rFonts w:ascii="Times New Roman" w:hAnsi="Times New Roman" w:cs="Times New Roman"/>
        </w:rPr>
      </w:pPr>
      <w:r w:rsidRPr="003774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1854F2" wp14:editId="677FAF3D">
                <wp:simplePos x="0" y="0"/>
                <wp:positionH relativeFrom="margin">
                  <wp:align>left</wp:align>
                </wp:positionH>
                <wp:positionV relativeFrom="paragraph">
                  <wp:posOffset>467995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CC7C8" id="Прямоугольник 24" o:spid="_x0000_s1026" style="position:absolute;margin-left:0;margin-top:36.85pt;width:16.9pt;height:16.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3774EC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D2F80" w:rsidRPr="003774EC">
        <w:rPr>
          <w:rFonts w:ascii="Times New Roman" w:hAnsi="Times New Roman" w:cs="Times New Roman"/>
          <w:sz w:val="24"/>
          <w:szCs w:val="24"/>
        </w:rPr>
        <w:t>организовать создание</w:t>
      </w:r>
      <w:r w:rsidR="0042636C">
        <w:rPr>
          <w:rFonts w:ascii="Times New Roman" w:hAnsi="Times New Roman" w:cs="Times New Roman"/>
          <w:sz w:val="24"/>
          <w:szCs w:val="24"/>
        </w:rPr>
        <w:t xml:space="preserve"> условий и (или)</w:t>
      </w:r>
      <w:r w:rsidR="002D2F80" w:rsidRPr="003774EC">
        <w:rPr>
          <w:rFonts w:ascii="Times New Roman" w:hAnsi="Times New Roman" w:cs="Times New Roman"/>
          <w:sz w:val="24"/>
          <w:szCs w:val="24"/>
        </w:rPr>
        <w:t xml:space="preserve"> специальных условий при проведении ЕГЭ</w:t>
      </w:r>
      <w:r w:rsidRPr="003774EC">
        <w:rPr>
          <w:rFonts w:ascii="Times New Roman" w:hAnsi="Times New Roman" w:cs="Times New Roman"/>
          <w:sz w:val="24"/>
          <w:szCs w:val="24"/>
        </w:rPr>
        <w:t>, учитывающи</w:t>
      </w:r>
      <w:r w:rsidR="00747030">
        <w:rPr>
          <w:rFonts w:ascii="Times New Roman" w:hAnsi="Times New Roman" w:cs="Times New Roman"/>
          <w:sz w:val="24"/>
          <w:szCs w:val="24"/>
        </w:rPr>
        <w:t>х</w:t>
      </w:r>
      <w:r w:rsidRPr="003774EC">
        <w:rPr>
          <w:rFonts w:ascii="Times New Roman" w:hAnsi="Times New Roman" w:cs="Times New Roman"/>
          <w:sz w:val="24"/>
          <w:szCs w:val="24"/>
        </w:rPr>
        <w:t xml:space="preserve"> состояние здоровья, особенн</w:t>
      </w:r>
      <w:r w:rsidR="00661D24" w:rsidRPr="003774EC">
        <w:rPr>
          <w:rFonts w:ascii="Times New Roman" w:hAnsi="Times New Roman" w:cs="Times New Roman"/>
          <w:sz w:val="24"/>
          <w:szCs w:val="24"/>
        </w:rPr>
        <w:t>ости психофизического развития,</w:t>
      </w:r>
      <w:r w:rsidRPr="003774EC">
        <w:rPr>
          <w:rFonts w:ascii="Times New Roman" w:hAnsi="Times New Roman" w:cs="Times New Roman"/>
          <w:sz w:val="24"/>
          <w:szCs w:val="24"/>
        </w:rPr>
        <w:t xml:space="preserve"> подтверждаем</w:t>
      </w:r>
      <w:r w:rsidR="00AE2069" w:rsidRPr="003774EC">
        <w:rPr>
          <w:rFonts w:ascii="Times New Roman" w:hAnsi="Times New Roman" w:cs="Times New Roman"/>
          <w:sz w:val="24"/>
          <w:szCs w:val="24"/>
        </w:rPr>
        <w:t>ые</w:t>
      </w:r>
      <w:r w:rsidRPr="003774EC">
        <w:rPr>
          <w:rFonts w:ascii="Times New Roman" w:hAnsi="Times New Roman" w:cs="Times New Roman"/>
          <w:sz w:val="24"/>
          <w:szCs w:val="24"/>
        </w:rPr>
        <w:t>:</w:t>
      </w:r>
      <w:r w:rsidRPr="003774EC">
        <w:rPr>
          <w:rFonts w:ascii="Times New Roman" w:hAnsi="Times New Roman" w:cs="Times New Roman"/>
        </w:rPr>
        <w:t xml:space="preserve"> </w:t>
      </w:r>
    </w:p>
    <w:p w14:paraId="0C07CE59" w14:textId="77777777" w:rsidR="00BC7011" w:rsidRPr="003774EC" w:rsidRDefault="00BC7011" w:rsidP="00BC7011">
      <w:pPr>
        <w:spacing w:after="120"/>
        <w:jc w:val="both"/>
        <w:rPr>
          <w:rFonts w:ascii="Times New Roman" w:hAnsi="Times New Roman" w:cs="Times New Roman"/>
        </w:rPr>
      </w:pPr>
      <w:r w:rsidRPr="003774EC">
        <w:rPr>
          <w:rFonts w:ascii="Times New Roman" w:hAnsi="Times New Roman" w:cs="Times New Roman"/>
        </w:rPr>
        <w:t xml:space="preserve">        к</w:t>
      </w:r>
      <w:r w:rsidR="00D11428" w:rsidRPr="003774EC">
        <w:rPr>
          <w:rFonts w:ascii="Times New Roman" w:hAnsi="Times New Roman" w:cs="Times New Roman"/>
        </w:rPr>
        <w:t xml:space="preserve">опией заключения Центральной </w:t>
      </w:r>
      <w:r w:rsidRPr="003774EC">
        <w:rPr>
          <w:rFonts w:ascii="Times New Roman" w:hAnsi="Times New Roman" w:cs="Times New Roman"/>
        </w:rPr>
        <w:t>психолого-медико-педагогической комиссии</w:t>
      </w:r>
      <w:r w:rsidR="007B7720">
        <w:rPr>
          <w:rFonts w:ascii="Times New Roman" w:hAnsi="Times New Roman" w:cs="Times New Roman"/>
        </w:rPr>
        <w:t xml:space="preserve"> (ЦПМПК)</w:t>
      </w:r>
      <w:r w:rsidR="0042636C">
        <w:rPr>
          <w:rFonts w:ascii="Times New Roman" w:hAnsi="Times New Roman" w:cs="Times New Roman"/>
        </w:rPr>
        <w:t xml:space="preserve"> города Москвы </w:t>
      </w:r>
    </w:p>
    <w:p w14:paraId="2283D8C4" w14:textId="77777777" w:rsidR="00BC7011" w:rsidRPr="003774EC" w:rsidRDefault="00BC7011" w:rsidP="00BC7011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</w:p>
    <w:p w14:paraId="371FA607" w14:textId="77777777" w:rsidR="00BC7011" w:rsidRPr="003774EC" w:rsidRDefault="00BC7011" w:rsidP="00BC7011">
      <w:pPr>
        <w:spacing w:after="120"/>
        <w:jc w:val="both"/>
        <w:rPr>
          <w:rFonts w:ascii="Times New Roman" w:hAnsi="Times New Roman" w:cs="Times New Roman"/>
        </w:rPr>
      </w:pPr>
      <w:r w:rsidRPr="003774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72A382" wp14:editId="50F77EBA">
                <wp:simplePos x="0" y="0"/>
                <wp:positionH relativeFrom="column">
                  <wp:posOffset>1270</wp:posOffset>
                </wp:positionH>
                <wp:positionV relativeFrom="paragraph">
                  <wp:posOffset>-53628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3FDAB" id="Прямоугольник 23" o:spid="_x0000_s1026" style="position:absolute;margin-left:.1pt;margin-top:-4.2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elDAc3AAAAAUBAAAPAAAAZHJzL2Rvd25yZXYu&#10;eG1sTI7NTsJAFIX3Jr7D5Jq4gykUEUunxJiQuGtAYmA37Vzbhs6dpjOU4tN7Xeny/OScL92MthUD&#10;9r5xpGA2jUAglc40VCk4fGwnKxA+aDK6dYQKbuhhk93fpTox7ko7HPahEjxCPtEK6hC6REpf1mi1&#10;n7oOibMv11sdWPaVNL2+8rht5TyKltLqhvih1h2+1Vie9xerwB13+ffNNJ/bQprunJ/e8+F5odTj&#10;w/i6BhFwDH9l+MVndMiYqXAXMl60CubcUzBZLUBwGscvIAp2n2KQWSr/02c/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J6UMB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774EC">
        <w:rPr>
          <w:rFonts w:ascii="Times New Roman" w:hAnsi="Times New Roman" w:cs="Times New Roman"/>
        </w:rPr>
        <w:t xml:space="preserve">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43137AE" w14:textId="77777777" w:rsidR="00BC7011" w:rsidRPr="00747030" w:rsidRDefault="00BC7011" w:rsidP="00BC7011">
      <w:pPr>
        <w:spacing w:after="1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47030"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="001D0977">
        <w:rPr>
          <w:rFonts w:ascii="Times New Roman" w:hAnsi="Times New Roman" w:cs="Times New Roman"/>
          <w:i/>
          <w:sz w:val="20"/>
          <w:szCs w:val="20"/>
        </w:rPr>
        <w:t xml:space="preserve">условия и (или) </w:t>
      </w:r>
      <w:r w:rsidR="002D2F80" w:rsidRPr="00747030">
        <w:rPr>
          <w:rFonts w:ascii="Times New Roman" w:hAnsi="Times New Roman" w:cs="Times New Roman"/>
          <w:i/>
          <w:sz w:val="20"/>
          <w:szCs w:val="20"/>
        </w:rPr>
        <w:t>специальные условия</w:t>
      </w:r>
      <w:r w:rsidRPr="00747030">
        <w:rPr>
          <w:rFonts w:ascii="Times New Roman" w:hAnsi="Times New Roman" w:cs="Times New Roman"/>
          <w:i/>
          <w:sz w:val="20"/>
          <w:szCs w:val="20"/>
        </w:rPr>
        <w:t xml:space="preserve">, учитывающие состояние здоровья, особенности психофизического </w:t>
      </w:r>
      <w:r w:rsidRPr="00747030">
        <w:rPr>
          <w:rFonts w:ascii="Times New Roman" w:eastAsia="Times New Roman" w:hAnsi="Times New Roman" w:cs="Times New Roman"/>
          <w:i/>
          <w:sz w:val="20"/>
          <w:szCs w:val="20"/>
        </w:rPr>
        <w:t>развития:</w:t>
      </w:r>
    </w:p>
    <w:p w14:paraId="7F31DF94" w14:textId="77777777" w:rsidR="00BC7011" w:rsidRDefault="00BC7011" w:rsidP="00BC7011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774E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C590DE" wp14:editId="535372A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F92CB" id="Прямоугольник 2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774EC">
        <w:rPr>
          <w:rFonts w:ascii="Times New Roman" w:eastAsia="Times New Roman" w:hAnsi="Times New Roman" w:cs="Times New Roman"/>
        </w:rPr>
        <w:t xml:space="preserve">       увеличение продолжительности экзамена на 1,5 часа (кроме</w:t>
      </w:r>
      <w:r w:rsidR="001D0977">
        <w:rPr>
          <w:rFonts w:ascii="Times New Roman" w:eastAsia="Times New Roman" w:hAnsi="Times New Roman" w:cs="Times New Roman"/>
        </w:rPr>
        <w:t xml:space="preserve"> ЕГЭ по иностранным языкам</w:t>
      </w:r>
      <w:r w:rsidRPr="003774EC">
        <w:rPr>
          <w:rFonts w:ascii="Times New Roman" w:eastAsia="Times New Roman" w:hAnsi="Times New Roman" w:cs="Times New Roman"/>
        </w:rPr>
        <w:t xml:space="preserve"> </w:t>
      </w:r>
      <w:r w:rsidR="001D0977">
        <w:rPr>
          <w:rFonts w:ascii="Times New Roman" w:eastAsia="Times New Roman" w:hAnsi="Times New Roman" w:cs="Times New Roman"/>
        </w:rPr>
        <w:t>(</w:t>
      </w:r>
      <w:r w:rsidRPr="003774EC">
        <w:rPr>
          <w:rFonts w:ascii="Times New Roman" w:eastAsia="Times New Roman" w:hAnsi="Times New Roman" w:cs="Times New Roman"/>
        </w:rPr>
        <w:t>раздел «Говорение»)</w:t>
      </w:r>
    </w:p>
    <w:p w14:paraId="375B3B02" w14:textId="77777777" w:rsidR="00BC7011" w:rsidRPr="00DB21F5" w:rsidRDefault="00BC7011" w:rsidP="00BC7011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637BD7" wp14:editId="5A92BFE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58D3B" id="Прямоугольник 1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AUREUYmQIAACY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у</w:t>
      </w:r>
      <w:r w:rsidRPr="00DB21F5">
        <w:rPr>
          <w:rFonts w:ascii="Times New Roman" w:eastAsia="Times New Roman" w:hAnsi="Times New Roman" w:cs="Times New Roman"/>
        </w:rPr>
        <w:t>величение продол</w:t>
      </w:r>
      <w:r>
        <w:rPr>
          <w:rFonts w:ascii="Times New Roman" w:eastAsia="Times New Roman" w:hAnsi="Times New Roman" w:cs="Times New Roman"/>
        </w:rPr>
        <w:t>жительности экзамена на 30 минут (</w:t>
      </w:r>
      <w:r w:rsidR="001D0977">
        <w:rPr>
          <w:rFonts w:ascii="Times New Roman" w:eastAsia="Times New Roman" w:hAnsi="Times New Roman" w:cs="Times New Roman"/>
        </w:rPr>
        <w:t>ЕГЭ по иностранным</w:t>
      </w:r>
      <w:r>
        <w:rPr>
          <w:rFonts w:ascii="Times New Roman" w:eastAsia="Times New Roman" w:hAnsi="Times New Roman" w:cs="Times New Roman"/>
        </w:rPr>
        <w:t xml:space="preserve"> язык</w:t>
      </w:r>
      <w:r w:rsidR="001D0977"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 xml:space="preserve"> </w:t>
      </w:r>
      <w:r w:rsidR="001D0977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раздел «Говорение»)</w:t>
      </w:r>
    </w:p>
    <w:p w14:paraId="41F39A83" w14:textId="77777777" w:rsidR="00FC6C3C" w:rsidRDefault="00BC7011" w:rsidP="00FC6C3C">
      <w:pPr>
        <w:spacing w:after="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D89765" wp14:editId="7234EA6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133A5" id="Прямоугольник 2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B21F5">
        <w:rPr>
          <w:rFonts w:ascii="Times New Roman" w:eastAsia="Times New Roman" w:hAnsi="Times New Roman" w:cs="Times New Roman"/>
        </w:rPr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FC6C3C" w14:paraId="4DD75581" w14:textId="77777777" w:rsidTr="00FC6C3C">
        <w:tc>
          <w:tcPr>
            <w:tcW w:w="10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B64D0" w14:textId="77777777" w:rsidR="00FC6C3C" w:rsidRDefault="00FC6C3C" w:rsidP="00FC6C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C6C3C" w14:paraId="4176476E" w14:textId="77777777" w:rsidTr="00FC6C3C">
        <w:tc>
          <w:tcPr>
            <w:tcW w:w="10905" w:type="dxa"/>
            <w:tcBorders>
              <w:left w:val="nil"/>
              <w:bottom w:val="single" w:sz="4" w:space="0" w:color="auto"/>
              <w:right w:val="nil"/>
            </w:tcBorders>
          </w:tcPr>
          <w:p w14:paraId="58F81CD0" w14:textId="77777777" w:rsidR="00FC6C3C" w:rsidRPr="00FC6C3C" w:rsidRDefault="00FC6C3C" w:rsidP="00FC6C3C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C3C" w14:paraId="01D0FD9B" w14:textId="77777777" w:rsidTr="00FC6C3C">
        <w:tc>
          <w:tcPr>
            <w:tcW w:w="10905" w:type="dxa"/>
            <w:tcBorders>
              <w:left w:val="nil"/>
              <w:right w:val="nil"/>
            </w:tcBorders>
          </w:tcPr>
          <w:p w14:paraId="719F2811" w14:textId="77777777" w:rsidR="00FC6C3C" w:rsidRPr="00FC6C3C" w:rsidRDefault="00FC6C3C" w:rsidP="00FC6C3C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99DC64D" w14:textId="77777777" w:rsidR="00BC7011" w:rsidRPr="00747030" w:rsidRDefault="00E03B3C" w:rsidP="00BC701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47030">
        <w:rPr>
          <w:rFonts w:ascii="Times New Roman" w:hAnsi="Times New Roman" w:cs="Times New Roman"/>
          <w:i/>
          <w:sz w:val="20"/>
          <w:szCs w:val="20"/>
        </w:rPr>
        <w:t>(</w:t>
      </w:r>
      <w:r w:rsidR="002D2F80" w:rsidRPr="00747030">
        <w:rPr>
          <w:rFonts w:ascii="Times New Roman" w:hAnsi="Times New Roman" w:cs="Times New Roman"/>
          <w:i/>
          <w:sz w:val="20"/>
          <w:szCs w:val="20"/>
        </w:rPr>
        <w:t>иные специальные условия в соответствии с заключением ЦПМПК</w:t>
      </w:r>
      <w:r w:rsidR="0042636C">
        <w:rPr>
          <w:rFonts w:ascii="Times New Roman" w:hAnsi="Times New Roman" w:cs="Times New Roman"/>
          <w:i/>
          <w:sz w:val="20"/>
          <w:szCs w:val="20"/>
        </w:rPr>
        <w:t xml:space="preserve"> города Москвы</w:t>
      </w:r>
      <w:r w:rsidR="00BC7011" w:rsidRPr="00747030">
        <w:rPr>
          <w:rFonts w:ascii="Times New Roman" w:hAnsi="Times New Roman" w:cs="Times New Roman"/>
          <w:i/>
          <w:sz w:val="20"/>
          <w:szCs w:val="20"/>
        </w:rPr>
        <w:t>)</w:t>
      </w:r>
    </w:p>
    <w:p w14:paraId="44CD4B25" w14:textId="77777777" w:rsidR="00A33553" w:rsidRPr="0042636C" w:rsidRDefault="00A33553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</w:rPr>
      </w:pPr>
    </w:p>
    <w:p w14:paraId="12C8ACC0" w14:textId="77777777" w:rsidR="00A33553" w:rsidRPr="003E5226" w:rsidRDefault="00A33553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226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</w:t>
      </w:r>
      <w:r w:rsidR="00EB0A69">
        <w:rPr>
          <w:rFonts w:ascii="Times New Roman" w:hAnsi="Times New Roman" w:cs="Times New Roman"/>
          <w:sz w:val="24"/>
          <w:szCs w:val="24"/>
        </w:rPr>
        <w:t>еднего общего образования</w:t>
      </w:r>
      <w:r w:rsidRPr="003E5226">
        <w:rPr>
          <w:rFonts w:ascii="Times New Roman" w:hAnsi="Times New Roman" w:cs="Times New Roman"/>
          <w:sz w:val="24"/>
          <w:szCs w:val="24"/>
        </w:rPr>
        <w:t>.</w:t>
      </w:r>
    </w:p>
    <w:p w14:paraId="37980137" w14:textId="77777777" w:rsidR="00A33553" w:rsidRPr="000379F1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20"/>
        </w:rPr>
      </w:pPr>
    </w:p>
    <w:p w14:paraId="5D736F0C" w14:textId="77777777" w:rsidR="007B580E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5226">
        <w:rPr>
          <w:rFonts w:ascii="Times New Roman" w:hAnsi="Times New Roman" w:cs="Times New Roman"/>
          <w:b/>
          <w:sz w:val="20"/>
          <w:szCs w:val="20"/>
        </w:rPr>
        <w:t>Я предупрежден, что:</w:t>
      </w:r>
    </w:p>
    <w:p w14:paraId="307817EC" w14:textId="77777777" w:rsidR="00A33553" w:rsidRPr="00A33553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6"/>
          <w:szCs w:val="20"/>
        </w:rPr>
      </w:pPr>
    </w:p>
    <w:p w14:paraId="0A3A762E" w14:textId="77777777" w:rsidR="00A33553" w:rsidRDefault="007B580E" w:rsidP="00A3355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3553">
        <w:rPr>
          <w:rFonts w:ascii="Times New Roman" w:hAnsi="Times New Roman" w:cs="Times New Roman"/>
          <w:sz w:val="20"/>
          <w:szCs w:val="20"/>
        </w:rPr>
        <w:t>Места расположения пунктов проведения экзаменов утверждаются Департаментом образования и науки города Москвы и располагаются на территории города Москвы.</w:t>
      </w:r>
    </w:p>
    <w:p w14:paraId="7FD47416" w14:textId="77777777" w:rsidR="007B580E" w:rsidRPr="00A33553" w:rsidRDefault="007B580E" w:rsidP="00A3355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3553">
        <w:rPr>
          <w:rFonts w:ascii="Times New Roman" w:hAnsi="Times New Roman" w:cs="Times New Roman"/>
          <w:sz w:val="20"/>
          <w:szCs w:val="20"/>
        </w:rPr>
        <w:t>Региональный центр обработки информации города Москвы оставляет за собой право назначения на выбранные экзамены в одностороннем порядке без предварительного согласования.</w:t>
      </w:r>
    </w:p>
    <w:p w14:paraId="147664BC" w14:textId="77777777" w:rsidR="007B580E" w:rsidRPr="000379F1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14:paraId="1D0333C6" w14:textId="77777777" w:rsidR="003025A6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</w:t>
      </w:r>
      <w:r w:rsidR="003025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C6C3C">
        <w:rPr>
          <w:rFonts w:ascii="Times New Roman" w:hAnsi="Times New Roman" w:cs="Times New Roman"/>
          <w:sz w:val="24"/>
          <w:szCs w:val="24"/>
        </w:rPr>
        <w:t>_</w:t>
      </w:r>
      <w:r w:rsidR="003025A6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5"/>
      </w:tblGrid>
      <w:tr w:rsidR="003025A6" w14:paraId="5BE1EE77" w14:textId="77777777" w:rsidTr="00FC6C3C"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6049B" w14:textId="77777777" w:rsidR="003025A6" w:rsidRPr="00FC6C3C" w:rsidRDefault="003025A6" w:rsidP="003025A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794B6155" w14:textId="77777777" w:rsidR="003025A6" w:rsidRPr="00FC6C3C" w:rsidRDefault="003025A6" w:rsidP="00FC6C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09EC4B50" w14:textId="77777777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14:paraId="05863D5A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512D86A6" w14:textId="77777777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14:paraId="4911F695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636E2C5B" w14:textId="77777777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14:paraId="5A9363F2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A8790D" w14:textId="0C536FF1" w:rsidR="007B580E" w:rsidRDefault="003025A6" w:rsidP="00037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причины регистрации на участие в ЕГЭ после</w:t>
      </w:r>
      <w:r w:rsidR="00D31AC7">
        <w:rPr>
          <w:rFonts w:ascii="Times New Roman" w:hAnsi="Times New Roman" w:cs="Times New Roman"/>
          <w:sz w:val="24"/>
          <w:szCs w:val="24"/>
        </w:rPr>
        <w:t xml:space="preserve"> установленного срока (после</w:t>
      </w:r>
      <w:r w:rsidR="00AF7ECA">
        <w:rPr>
          <w:rFonts w:ascii="Times New Roman" w:hAnsi="Times New Roman" w:cs="Times New Roman"/>
          <w:sz w:val="24"/>
          <w:szCs w:val="24"/>
        </w:rPr>
        <w:t xml:space="preserve"> 1 февраля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D31AC7">
        <w:rPr>
          <w:rFonts w:ascii="Times New Roman" w:hAnsi="Times New Roman" w:cs="Times New Roman"/>
          <w:sz w:val="24"/>
          <w:szCs w:val="24"/>
        </w:rPr>
        <w:t>)</w:t>
      </w:r>
      <w:r w:rsidR="00FC6C3C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 прилагаются.</w:t>
      </w:r>
    </w:p>
    <w:p w14:paraId="1E38A0F8" w14:textId="77777777" w:rsidR="00661D24" w:rsidRPr="009952AD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841B3D" w14:textId="1961C756" w:rsidR="00661D24" w:rsidRPr="00C45CA3" w:rsidRDefault="00661D24" w:rsidP="00661D2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AF7ECA">
        <w:rPr>
          <w:rFonts w:ascii="Times New Roman" w:hAnsi="Times New Roman" w:cs="Times New Roman"/>
          <w:lang w:val="en-US"/>
        </w:rPr>
        <w:t xml:space="preserve">23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5015E87F" w14:textId="77777777" w:rsidR="00661D24" w:rsidRPr="00F25547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F25547" w:rsidRPr="00F25547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F25547" w:rsidRPr="00F25547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F25547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F25547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73853B5B" w14:textId="77777777" w:rsidR="00D31AC7" w:rsidRPr="0042636C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59430F7D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A7CD190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CB60AF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6ECECC4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7F2B5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E6BF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0C7E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B10B2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06DAF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0C491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5C089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C3370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2369D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9FB2C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9A17C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8F93A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1F228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1805B73" w14:textId="77777777" w:rsidR="00661D24" w:rsidRPr="00244361" w:rsidRDefault="00661D24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ACD2B4F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441385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251A910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3BBC2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AEC80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3C07B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019FA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57644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AF972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4630B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C6F6B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F4242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1B92D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DCC4B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73FB1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5AF2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C033BC1" w14:textId="77777777" w:rsidR="00661D24" w:rsidRPr="00B51D9E" w:rsidRDefault="00661D24" w:rsidP="00661D24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sectPr w:rsidR="00661D24" w:rsidRPr="00B51D9E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47F5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0977"/>
    <w:rsid w:val="001D1F8E"/>
    <w:rsid w:val="001D2A93"/>
    <w:rsid w:val="001D3471"/>
    <w:rsid w:val="001E25F7"/>
    <w:rsid w:val="001E3099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2F80"/>
    <w:rsid w:val="002D4C36"/>
    <w:rsid w:val="002D57BE"/>
    <w:rsid w:val="002D780D"/>
    <w:rsid w:val="002E2533"/>
    <w:rsid w:val="002E4478"/>
    <w:rsid w:val="002E4627"/>
    <w:rsid w:val="002E47F4"/>
    <w:rsid w:val="002E7879"/>
    <w:rsid w:val="002F0E52"/>
    <w:rsid w:val="002F28D9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774EC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2465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636C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47D2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3944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4D13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030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B7720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D68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8DC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79A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655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2069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AF7ECA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30E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3B3C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71E2"/>
    <w:rsid w:val="00EA71F0"/>
    <w:rsid w:val="00EA7688"/>
    <w:rsid w:val="00EB0A69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547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187A"/>
  <w15:docId w15:val="{4762A143-C15A-463D-A58C-6895DEA8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B06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06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06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06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0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6</cp:revision>
  <cp:lastPrinted>2020-10-30T10:56:00Z</cp:lastPrinted>
  <dcterms:created xsi:type="dcterms:W3CDTF">2022-09-19T08:24:00Z</dcterms:created>
  <dcterms:modified xsi:type="dcterms:W3CDTF">2022-10-21T09:55:00Z</dcterms:modified>
</cp:coreProperties>
</file>